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9937" w14:textId="77777777" w:rsidR="008C1B7B" w:rsidRDefault="008C1B7B" w:rsidP="008C1B7B">
      <w:pPr>
        <w:jc w:val="center"/>
        <w:rPr>
          <w:b/>
        </w:rPr>
      </w:pPr>
    </w:p>
    <w:p w14:paraId="139CBFB4" w14:textId="77777777" w:rsidR="008C1B7B" w:rsidRPr="008C1B7B" w:rsidRDefault="008C1B7B" w:rsidP="008C1B7B">
      <w:pPr>
        <w:jc w:val="center"/>
        <w:rPr>
          <w:b/>
          <w:sz w:val="32"/>
          <w:szCs w:val="32"/>
        </w:rPr>
      </w:pPr>
      <w:r w:rsidRPr="008C1B7B">
        <w:rPr>
          <w:b/>
          <w:sz w:val="32"/>
          <w:szCs w:val="32"/>
        </w:rPr>
        <w:t>Smlouva o poskytnutí sponzorského daru</w:t>
      </w:r>
    </w:p>
    <w:p w14:paraId="7F73255E" w14:textId="77777777" w:rsidR="008C1B7B" w:rsidRPr="008C1B7B" w:rsidRDefault="008C1B7B" w:rsidP="008C1B7B">
      <w:pPr>
        <w:jc w:val="center"/>
      </w:pPr>
      <w:r w:rsidRPr="008C1B7B">
        <w:t>uzavřená mezi níže uvedenými stranami podle § 1746 odst. 2 zákona č. 89/2012 Sb., občanský zákoník ( dále jen „občanský zákoník“)</w:t>
      </w:r>
    </w:p>
    <w:p w14:paraId="7F6D8433" w14:textId="77777777" w:rsidR="008C1B7B" w:rsidRPr="008C1B7B" w:rsidRDefault="008C1B7B" w:rsidP="008C1B7B">
      <w:pPr>
        <w:jc w:val="center"/>
      </w:pPr>
    </w:p>
    <w:p w14:paraId="27759EE0" w14:textId="77777777" w:rsidR="008C1B7B" w:rsidRDefault="008C1B7B" w:rsidP="008C1B7B">
      <w:pPr>
        <w:rPr>
          <w:b/>
        </w:rPr>
      </w:pPr>
    </w:p>
    <w:p w14:paraId="665CC513" w14:textId="77777777" w:rsidR="008C1B7B" w:rsidRDefault="008C1B7B" w:rsidP="008C1B7B">
      <w:pPr>
        <w:rPr>
          <w:b/>
        </w:rPr>
      </w:pPr>
    </w:p>
    <w:p w14:paraId="1001519B" w14:textId="77777777" w:rsidR="008C1B7B" w:rsidRDefault="008C1B7B" w:rsidP="008C1B7B">
      <w:pPr>
        <w:jc w:val="center"/>
        <w:rPr>
          <w:b/>
        </w:rPr>
      </w:pPr>
    </w:p>
    <w:p w14:paraId="1DA469C6" w14:textId="77777777" w:rsidR="008C1B7B" w:rsidRDefault="008C1B7B" w:rsidP="00013115">
      <w:pPr>
        <w:rPr>
          <w:b/>
        </w:rPr>
      </w:pPr>
      <w:r>
        <w:rPr>
          <w:b/>
        </w:rPr>
        <w:t>.</w:t>
      </w:r>
    </w:p>
    <w:p w14:paraId="477A88D3" w14:textId="77777777" w:rsidR="008C1B7B" w:rsidRDefault="008C1B7B" w:rsidP="008C1B7B">
      <w:pPr>
        <w:jc w:val="center"/>
        <w:rPr>
          <w:b/>
        </w:rPr>
      </w:pPr>
      <w:r>
        <w:rPr>
          <w:b/>
        </w:rPr>
        <w:t>Smluvní strany</w:t>
      </w:r>
    </w:p>
    <w:p w14:paraId="42DFF3D3" w14:textId="77777777" w:rsidR="008C1B7B" w:rsidRDefault="008C1B7B" w:rsidP="008C1B7B">
      <w:pPr>
        <w:rPr>
          <w:b/>
        </w:rPr>
      </w:pPr>
    </w:p>
    <w:p w14:paraId="2499B215" w14:textId="77777777" w:rsidR="008C1B7B" w:rsidRDefault="008C1B7B" w:rsidP="008C1B7B">
      <w:pPr>
        <w:rPr>
          <w:b/>
        </w:rPr>
      </w:pPr>
    </w:p>
    <w:p w14:paraId="37518D98" w14:textId="77777777" w:rsidR="00287FD1" w:rsidRDefault="00287FD1" w:rsidP="008C1B7B">
      <w:pPr>
        <w:rPr>
          <w:b/>
        </w:rPr>
      </w:pPr>
      <w:r>
        <w:rPr>
          <w:b/>
        </w:rPr>
        <w:t>OBDAROVANÝ:</w:t>
      </w:r>
    </w:p>
    <w:p w14:paraId="4EB1E260" w14:textId="77777777" w:rsidR="00287FD1" w:rsidRDefault="00287FD1" w:rsidP="008C1B7B">
      <w:pPr>
        <w:rPr>
          <w:b/>
        </w:rPr>
      </w:pPr>
    </w:p>
    <w:p w14:paraId="194654C5" w14:textId="77777777" w:rsidR="008C1B7B" w:rsidRDefault="008C1B7B" w:rsidP="008C1B7B">
      <w:pPr>
        <w:rPr>
          <w:b/>
        </w:rPr>
      </w:pPr>
      <w:r>
        <w:rPr>
          <w:b/>
        </w:rPr>
        <w:t>TJ Lokomotiva Louny</w:t>
      </w:r>
      <w:r w:rsidR="00287FD1">
        <w:rPr>
          <w:b/>
        </w:rPr>
        <w:t>, spolek</w:t>
      </w:r>
      <w:r w:rsidR="001F796A">
        <w:rPr>
          <w:b/>
        </w:rPr>
        <w:t xml:space="preserve"> (oddíl házené)</w:t>
      </w:r>
    </w:p>
    <w:p w14:paraId="3A2EBF84" w14:textId="77777777" w:rsidR="008C1B7B" w:rsidRDefault="008C1B7B" w:rsidP="008C1B7B">
      <w:r>
        <w:t>se sídlem Rybalkova 2673, 440 01 Louny</w:t>
      </w:r>
      <w:r w:rsidR="00287FD1">
        <w:t>,</w:t>
      </w:r>
    </w:p>
    <w:p w14:paraId="2E75FC67" w14:textId="77777777" w:rsidR="008C1B7B" w:rsidRDefault="008C1B7B" w:rsidP="008C1B7B">
      <w:r>
        <w:t>zastoupená předsedou</w:t>
      </w:r>
      <w:r w:rsidR="00287FD1">
        <w:t xml:space="preserve"> spolku</w:t>
      </w:r>
      <w:r>
        <w:t xml:space="preserve"> Ing. Janem Macháčkem</w:t>
      </w:r>
    </w:p>
    <w:p w14:paraId="7F60BFE6" w14:textId="77777777" w:rsidR="008C1B7B" w:rsidRDefault="008C1B7B" w:rsidP="008C1B7B">
      <w:r>
        <w:t>IČ 00526193</w:t>
      </w:r>
    </w:p>
    <w:p w14:paraId="3DAEDB82" w14:textId="77777777" w:rsidR="008C1B7B" w:rsidRDefault="00287FD1">
      <w:r>
        <w:t xml:space="preserve">Bankovní spojení:  </w:t>
      </w:r>
      <w:r w:rsidR="00874EE3">
        <w:t>1020377379/0800</w:t>
      </w:r>
    </w:p>
    <w:p w14:paraId="7827D4ED" w14:textId="77777777" w:rsidR="00287FD1" w:rsidRDefault="00287FD1">
      <w:r>
        <w:t>na straně jedné ( dále též jako „obdarovaný“)</w:t>
      </w:r>
    </w:p>
    <w:p w14:paraId="2B208BF9" w14:textId="77777777" w:rsidR="00287FD1" w:rsidRDefault="00287FD1"/>
    <w:p w14:paraId="1AA69D4F" w14:textId="77777777" w:rsidR="00287FD1" w:rsidRDefault="00287FD1">
      <w:r>
        <w:t>a</w:t>
      </w:r>
    </w:p>
    <w:p w14:paraId="04EDAEFA" w14:textId="77777777" w:rsidR="00287FD1" w:rsidRDefault="00287FD1"/>
    <w:p w14:paraId="2D5E670B" w14:textId="49C28697" w:rsidR="00287FD1" w:rsidRPr="00013115" w:rsidRDefault="00236BE8">
      <w:r>
        <w:rPr>
          <w:b/>
        </w:rPr>
        <w:t xml:space="preserve">DÁRCE:     </w:t>
      </w:r>
    </w:p>
    <w:p w14:paraId="19A3C9A5" w14:textId="77777777" w:rsidR="00013115" w:rsidRPr="00013115" w:rsidRDefault="00013115"/>
    <w:p w14:paraId="3B7B7EB5" w14:textId="5569109B" w:rsidR="00013115" w:rsidRPr="00013115" w:rsidRDefault="005C602F">
      <w:r>
        <w:t xml:space="preserve">Sídlo:  </w:t>
      </w:r>
      <w:r w:rsidR="00C950DD">
        <w:t>xxxxxxxxxxxxxxxx</w:t>
      </w:r>
      <w:r w:rsidR="00236BE8">
        <w:t xml:space="preserve">     </w:t>
      </w:r>
    </w:p>
    <w:p w14:paraId="0BB8AF56" w14:textId="7150F2AD" w:rsidR="00013115" w:rsidRPr="00013115" w:rsidRDefault="00236BE8">
      <w:r>
        <w:t xml:space="preserve">Zastoupený: </w:t>
      </w:r>
      <w:r w:rsidR="001D45DE">
        <w:t xml:space="preserve"> </w:t>
      </w:r>
      <w:r w:rsidR="00C950DD">
        <w:t>xxxxxxxxxxx</w:t>
      </w:r>
    </w:p>
    <w:p w14:paraId="472B37F4" w14:textId="6BF40427" w:rsidR="00013115" w:rsidRDefault="00013115">
      <w:r w:rsidRPr="00013115">
        <w:t>IČO:</w:t>
      </w:r>
      <w:r w:rsidR="001F796A">
        <w:t xml:space="preserve">   </w:t>
      </w:r>
      <w:r w:rsidR="00C950DD">
        <w:t>xxxxxxxxxxx</w:t>
      </w:r>
      <w:r w:rsidR="001F796A">
        <w:t xml:space="preserve">       </w:t>
      </w:r>
    </w:p>
    <w:p w14:paraId="600E70F1" w14:textId="5D971626" w:rsidR="009529F5" w:rsidRPr="00013115" w:rsidRDefault="009529F5">
      <w:r>
        <w:t xml:space="preserve">DIČ:   </w:t>
      </w:r>
      <w:r w:rsidR="00C950DD">
        <w:t>xxxxxxxxxxx</w:t>
      </w:r>
      <w:r>
        <w:t xml:space="preserve">         </w:t>
      </w:r>
    </w:p>
    <w:p w14:paraId="250FBD92" w14:textId="6264F800" w:rsidR="00013115" w:rsidRPr="00013115" w:rsidRDefault="00013115">
      <w:r w:rsidRPr="00013115">
        <w:t xml:space="preserve">Bankovní spojení: </w:t>
      </w:r>
    </w:p>
    <w:p w14:paraId="67E852B8" w14:textId="77777777" w:rsidR="00013115" w:rsidRDefault="00013115">
      <w:r>
        <w:t>na straně druhé (dále též jako „dárce“)</w:t>
      </w:r>
    </w:p>
    <w:p w14:paraId="56BA3E06" w14:textId="77777777" w:rsidR="00013115" w:rsidRDefault="00013115"/>
    <w:p w14:paraId="41EA5C93" w14:textId="77777777" w:rsidR="00013115" w:rsidRDefault="00013115">
      <w:r>
        <w:t>dále též jako „smluvní strana“ nebo „smluvní strany“</w:t>
      </w:r>
    </w:p>
    <w:p w14:paraId="56EE388F" w14:textId="77777777" w:rsidR="00013115" w:rsidRDefault="00013115"/>
    <w:p w14:paraId="0BFCB8E5" w14:textId="77777777" w:rsidR="00013115" w:rsidRDefault="00013115">
      <w:r>
        <w:t>uzavřely níže uvedeného dne, měsíce a roku tuto smlouvu o poskytnutí sponzorského daru:</w:t>
      </w:r>
    </w:p>
    <w:p w14:paraId="794DCEBA" w14:textId="77777777" w:rsidR="00013115" w:rsidRDefault="00013115"/>
    <w:p w14:paraId="3900B5D9" w14:textId="77777777" w:rsidR="00013115" w:rsidRDefault="00013115" w:rsidP="00013115">
      <w:pPr>
        <w:jc w:val="center"/>
      </w:pPr>
    </w:p>
    <w:p w14:paraId="6B4D1E78" w14:textId="77777777" w:rsidR="00F3102E" w:rsidRDefault="00F3102E" w:rsidP="00013115">
      <w:pPr>
        <w:jc w:val="center"/>
      </w:pPr>
    </w:p>
    <w:p w14:paraId="0896DD3B" w14:textId="77777777" w:rsidR="00F3102E" w:rsidRDefault="00F3102E" w:rsidP="00013115">
      <w:pPr>
        <w:jc w:val="center"/>
      </w:pPr>
    </w:p>
    <w:p w14:paraId="1EB1C8D3" w14:textId="77777777" w:rsidR="00013115" w:rsidRDefault="00013115" w:rsidP="00013115">
      <w:pPr>
        <w:jc w:val="center"/>
      </w:pPr>
      <w:r>
        <w:t>I.</w:t>
      </w:r>
    </w:p>
    <w:p w14:paraId="2571F675" w14:textId="77777777" w:rsidR="00013115" w:rsidRDefault="00013115" w:rsidP="00013115">
      <w:pPr>
        <w:jc w:val="center"/>
      </w:pPr>
      <w:r>
        <w:t>Předmět smlouvy</w:t>
      </w:r>
    </w:p>
    <w:p w14:paraId="2008BC00" w14:textId="77777777" w:rsidR="003C4568" w:rsidRDefault="003C4568" w:rsidP="00013115">
      <w:pPr>
        <w:jc w:val="center"/>
      </w:pPr>
    </w:p>
    <w:p w14:paraId="0A210925" w14:textId="77777777" w:rsidR="003C4568" w:rsidRDefault="003C4568" w:rsidP="005A5527">
      <w:pPr>
        <w:jc w:val="both"/>
      </w:pPr>
      <w:r>
        <w:t xml:space="preserve">1.Předmětem smlouvy je poskytnutí sponzorského daru formou finančního příspěvku. </w:t>
      </w:r>
    </w:p>
    <w:p w14:paraId="30688C4F" w14:textId="77777777" w:rsidR="003C4568" w:rsidRDefault="003C4568" w:rsidP="005A5527">
      <w:pPr>
        <w:jc w:val="both"/>
      </w:pPr>
    </w:p>
    <w:p w14:paraId="35DB918F" w14:textId="77777777" w:rsidR="003C4568" w:rsidRDefault="003C4568" w:rsidP="005A5527">
      <w:pPr>
        <w:jc w:val="both"/>
      </w:pPr>
      <w:r>
        <w:t xml:space="preserve">2.Dárce se seznámil s činností obdarovaného a rozhodl se mu poskytnout </w:t>
      </w:r>
      <w:r w:rsidR="002F5A66">
        <w:t xml:space="preserve">sponzorský </w:t>
      </w:r>
      <w:r>
        <w:t xml:space="preserve"> dar. </w:t>
      </w:r>
    </w:p>
    <w:p w14:paraId="436BF324" w14:textId="77777777" w:rsidR="003C4568" w:rsidRDefault="003C4568" w:rsidP="005A5527">
      <w:pPr>
        <w:jc w:val="both"/>
      </w:pPr>
    </w:p>
    <w:p w14:paraId="1F5B7DE7" w14:textId="77777777" w:rsidR="003C4568" w:rsidRDefault="003C4568" w:rsidP="005A5527">
      <w:pPr>
        <w:jc w:val="both"/>
      </w:pPr>
      <w:r>
        <w:t xml:space="preserve">3. Tento </w:t>
      </w:r>
      <w:r w:rsidR="002F5A66">
        <w:t>sponzorský</w:t>
      </w:r>
      <w:r>
        <w:t xml:space="preserve"> dar je poskytnut na podporu sportovní činnosti obdarovaného.</w:t>
      </w:r>
    </w:p>
    <w:p w14:paraId="13F9C7E2" w14:textId="77777777" w:rsidR="00F3102E" w:rsidRDefault="00F3102E" w:rsidP="005A5527">
      <w:pPr>
        <w:jc w:val="both"/>
      </w:pPr>
    </w:p>
    <w:p w14:paraId="7075EF15" w14:textId="77777777" w:rsidR="00F3102E" w:rsidRDefault="00F3102E" w:rsidP="005A5527">
      <w:pPr>
        <w:jc w:val="both"/>
      </w:pPr>
      <w:r>
        <w:t xml:space="preserve">4. Obdarovaný tento sponzorský dar přijímá a zavazuje se použít sponzorský dar pouze k účelu, k němuž byl poskytnut. </w:t>
      </w:r>
    </w:p>
    <w:p w14:paraId="7761EB7E" w14:textId="77777777" w:rsidR="003C4568" w:rsidRDefault="003C4568" w:rsidP="003C4568"/>
    <w:p w14:paraId="02942C26" w14:textId="77777777" w:rsidR="00F3102E" w:rsidRDefault="00F3102E" w:rsidP="00F3102E"/>
    <w:p w14:paraId="096E6C86" w14:textId="77777777" w:rsidR="003C4568" w:rsidRDefault="003C4568" w:rsidP="003C4568">
      <w:pPr>
        <w:jc w:val="center"/>
      </w:pPr>
      <w:r>
        <w:t>II.</w:t>
      </w:r>
    </w:p>
    <w:p w14:paraId="6C46056E" w14:textId="77777777" w:rsidR="003C4568" w:rsidRDefault="003C4568" w:rsidP="003C4568">
      <w:pPr>
        <w:jc w:val="center"/>
      </w:pPr>
      <w:r>
        <w:t>Sponzorský dar</w:t>
      </w:r>
    </w:p>
    <w:p w14:paraId="554B38FF" w14:textId="77777777" w:rsidR="003C4568" w:rsidRDefault="003C4568" w:rsidP="00F3102E"/>
    <w:p w14:paraId="41D67CDB" w14:textId="06E2CBCD" w:rsidR="00F3102E" w:rsidRDefault="00F3102E" w:rsidP="005A5527">
      <w:pPr>
        <w:jc w:val="both"/>
      </w:pPr>
      <w:r>
        <w:t>1.Dárce se zavazuje poskytnout ve prospěch obdarovaného</w:t>
      </w:r>
      <w:r w:rsidR="001F796A">
        <w:t xml:space="preserve"> sponzorský dar ve výši </w:t>
      </w:r>
      <w:r w:rsidR="00C950DD">
        <w:t xml:space="preserve">xxxxxx </w:t>
      </w:r>
      <w:r w:rsidR="00F42724">
        <w:t xml:space="preserve"> Kč, slovy </w:t>
      </w:r>
      <w:r w:rsidR="004A71E4">
        <w:t>dvacet</w:t>
      </w:r>
      <w:r w:rsidR="009529F5">
        <w:t xml:space="preserve"> tisíc</w:t>
      </w:r>
      <w:r w:rsidR="00F42724">
        <w:t xml:space="preserve"> kč</w:t>
      </w:r>
    </w:p>
    <w:p w14:paraId="5C80BED0" w14:textId="77777777" w:rsidR="00F3102E" w:rsidRDefault="00F3102E" w:rsidP="005A5527">
      <w:pPr>
        <w:jc w:val="both"/>
      </w:pPr>
    </w:p>
    <w:p w14:paraId="522528EC" w14:textId="091FE7CC" w:rsidR="00F3102E" w:rsidRDefault="00F3102E" w:rsidP="005A5527">
      <w:pPr>
        <w:jc w:val="both"/>
      </w:pPr>
      <w:r>
        <w:t>2.Dárce se zavazuje převést sponzorský dar specifikovaný v odst. 1, do 5 dnů ode dne podpisu této smlouvy na účet obdarovaného vedený  č.ú.</w:t>
      </w:r>
      <w:r w:rsidR="00B52293" w:rsidRPr="00B52293">
        <w:t xml:space="preserve"> </w:t>
      </w:r>
      <w:r w:rsidR="00B52293">
        <w:t xml:space="preserve">1020377379/0800 </w:t>
      </w:r>
      <w:r>
        <w:t>.</w:t>
      </w:r>
    </w:p>
    <w:p w14:paraId="769FCD22" w14:textId="77777777" w:rsidR="00F3102E" w:rsidRDefault="00F3102E" w:rsidP="005A5527">
      <w:pPr>
        <w:jc w:val="both"/>
      </w:pPr>
    </w:p>
    <w:p w14:paraId="6B8D84AA" w14:textId="77777777" w:rsidR="00F3102E" w:rsidRDefault="00F3102E" w:rsidP="005A5527">
      <w:pPr>
        <w:jc w:val="both"/>
      </w:pPr>
      <w:r>
        <w:t>3. Obdarovaný je povinen na žádost dárce vydat doklad o převzetí sponzorského daru.</w:t>
      </w:r>
    </w:p>
    <w:p w14:paraId="2F275C94" w14:textId="77777777" w:rsidR="003C4568" w:rsidRDefault="003C4568" w:rsidP="005A5527">
      <w:pPr>
        <w:jc w:val="both"/>
      </w:pPr>
    </w:p>
    <w:p w14:paraId="1417661F" w14:textId="77777777" w:rsidR="005A5527" w:rsidRDefault="005A5527" w:rsidP="005A5527">
      <w:pPr>
        <w:jc w:val="both"/>
      </w:pPr>
    </w:p>
    <w:p w14:paraId="60B56A42" w14:textId="77777777" w:rsidR="00F3102E" w:rsidRDefault="00F3102E" w:rsidP="005A5527">
      <w:pPr>
        <w:jc w:val="center"/>
      </w:pPr>
    </w:p>
    <w:p w14:paraId="2ABA4C41" w14:textId="77777777" w:rsidR="00F3102E" w:rsidRDefault="00F3102E" w:rsidP="005A5527">
      <w:pPr>
        <w:jc w:val="center"/>
      </w:pPr>
      <w:r>
        <w:t>III.</w:t>
      </w:r>
    </w:p>
    <w:p w14:paraId="480C3121" w14:textId="77777777" w:rsidR="00F3102E" w:rsidRDefault="00F3102E" w:rsidP="005A5527">
      <w:pPr>
        <w:jc w:val="center"/>
      </w:pPr>
      <w:r>
        <w:t>Závěrečná ustanovení</w:t>
      </w:r>
    </w:p>
    <w:p w14:paraId="16C59ED3" w14:textId="77777777" w:rsidR="00F3102E" w:rsidRDefault="00F3102E" w:rsidP="005A5527">
      <w:pPr>
        <w:jc w:val="both"/>
      </w:pPr>
    </w:p>
    <w:p w14:paraId="366AC458" w14:textId="77777777" w:rsidR="00F3102E" w:rsidRDefault="002F5A66" w:rsidP="005A5527">
      <w:pPr>
        <w:jc w:val="both"/>
      </w:pPr>
      <w:r>
        <w:t>1.Tato smlouva může být změněna nebo zrušena jen písemnou dohodou smluvních stran.</w:t>
      </w:r>
    </w:p>
    <w:p w14:paraId="38FB2695" w14:textId="77777777" w:rsidR="002F5A66" w:rsidRDefault="002F5A66" w:rsidP="005A5527">
      <w:pPr>
        <w:jc w:val="both"/>
      </w:pPr>
    </w:p>
    <w:p w14:paraId="1603E7F7" w14:textId="77777777" w:rsidR="002F5A66" w:rsidRDefault="002F5A66" w:rsidP="005A5527">
      <w:pPr>
        <w:jc w:val="both"/>
      </w:pPr>
      <w:r>
        <w:t>2.Tato smlouva je vyhotoven</w:t>
      </w:r>
      <w:r w:rsidR="005A5527">
        <w:t>a</w:t>
      </w:r>
      <w:r>
        <w:t xml:space="preserve"> ve dvou stejnopisech, z nichž po jednom obdrží každá ze smluvních stran.</w:t>
      </w:r>
    </w:p>
    <w:p w14:paraId="2EE6AD4C" w14:textId="77777777" w:rsidR="002F5A66" w:rsidRDefault="002F5A66" w:rsidP="005A5527">
      <w:pPr>
        <w:jc w:val="both"/>
      </w:pPr>
    </w:p>
    <w:p w14:paraId="629309C9" w14:textId="77777777" w:rsidR="002F5A66" w:rsidRDefault="002F5A66" w:rsidP="005A5527">
      <w:pPr>
        <w:jc w:val="both"/>
      </w:pPr>
      <w:r>
        <w:t>3.Právní vztahy touto smlouvou neupravené se řídí obecně závaznými právními předpisy, zejména občanským zákoníkem.</w:t>
      </w:r>
    </w:p>
    <w:p w14:paraId="3DEB414E" w14:textId="77777777" w:rsidR="002F5A66" w:rsidRDefault="002F5A66" w:rsidP="005A5527">
      <w:pPr>
        <w:jc w:val="both"/>
      </w:pPr>
    </w:p>
    <w:p w14:paraId="05352CA6" w14:textId="77777777" w:rsidR="002F5A66" w:rsidRDefault="002F5A66" w:rsidP="005A5527">
      <w:pPr>
        <w:jc w:val="both"/>
      </w:pPr>
      <w:r>
        <w:t>4.Tato smlouva nabývá platnosti a účinnosti dnem podpisu smluvních stran</w:t>
      </w:r>
    </w:p>
    <w:p w14:paraId="63FE9194" w14:textId="77777777" w:rsidR="002F5A66" w:rsidRDefault="002F5A66" w:rsidP="005A5527">
      <w:pPr>
        <w:jc w:val="both"/>
      </w:pPr>
    </w:p>
    <w:p w14:paraId="3823BA3A" w14:textId="77777777" w:rsidR="002F5A66" w:rsidRDefault="002F5A66" w:rsidP="005A5527">
      <w:pPr>
        <w:jc w:val="both"/>
      </w:pPr>
      <w:r>
        <w:t>5. Tato smlouva byla uzavřena ze svobodné vůle obou smluvních stran, nikoliv v tísni, což smluvní strany výslovně potvrzují a na důkaz připojují své podpisy.</w:t>
      </w:r>
    </w:p>
    <w:p w14:paraId="4DAC0648" w14:textId="77777777" w:rsidR="002F5A66" w:rsidRDefault="002F5A66" w:rsidP="005A5527">
      <w:pPr>
        <w:jc w:val="both"/>
      </w:pPr>
    </w:p>
    <w:p w14:paraId="5B79CF5F" w14:textId="77777777" w:rsidR="002F5A66" w:rsidRDefault="002F5A66" w:rsidP="002F5A66"/>
    <w:p w14:paraId="6B1559D5" w14:textId="77777777" w:rsidR="002F5A66" w:rsidRDefault="002F5A66" w:rsidP="002F5A66"/>
    <w:p w14:paraId="2D2436EB" w14:textId="2C3C3769" w:rsidR="002F5A66" w:rsidRDefault="001F796A" w:rsidP="002F5A66">
      <w:r>
        <w:t xml:space="preserve">V Lounech  dne  </w:t>
      </w:r>
    </w:p>
    <w:p w14:paraId="615B96A2" w14:textId="77777777" w:rsidR="002F5A66" w:rsidRDefault="002F5A66" w:rsidP="002F5A66"/>
    <w:p w14:paraId="11AEA6B6" w14:textId="77777777" w:rsidR="002F5A66" w:rsidRDefault="002F5A66" w:rsidP="002F5A66"/>
    <w:p w14:paraId="743E5022" w14:textId="77777777" w:rsidR="005A5527" w:rsidRDefault="005A5527" w:rsidP="002F5A66"/>
    <w:p w14:paraId="15951526" w14:textId="77777777" w:rsidR="00F42724" w:rsidRDefault="00F42724" w:rsidP="002F5A66">
      <w:r>
        <w:t>Za dárce:</w:t>
      </w:r>
    </w:p>
    <w:p w14:paraId="135922C2" w14:textId="007CB13E" w:rsidR="002F5A66" w:rsidRDefault="00CA55CC" w:rsidP="002F5A66">
      <w:r>
        <w:t xml:space="preserve">                      </w:t>
      </w:r>
      <w:r w:rsidR="00F42724">
        <w:t xml:space="preserve">                                                                                       </w:t>
      </w:r>
      <w:r w:rsidR="002F5A66">
        <w:t xml:space="preserve">Za obdarovaného: </w:t>
      </w:r>
    </w:p>
    <w:p w14:paraId="5D9718AF" w14:textId="77777777" w:rsidR="002F5A66" w:rsidRDefault="002F5A66" w:rsidP="002F5A66"/>
    <w:p w14:paraId="089AD1DC" w14:textId="77777777" w:rsidR="002F5A66" w:rsidRDefault="002F5A66" w:rsidP="002F5A66">
      <w:r>
        <w:t xml:space="preserve">    </w:t>
      </w:r>
      <w:r w:rsidR="00F42724">
        <w:t xml:space="preserve">                                           </w:t>
      </w:r>
      <w:r>
        <w:t xml:space="preserve">                                                      Ing. Jan Macháček</w:t>
      </w:r>
    </w:p>
    <w:p w14:paraId="3671A80F" w14:textId="77777777" w:rsidR="002F5A66" w:rsidRPr="00013115" w:rsidRDefault="002F5A66" w:rsidP="002F5A66">
      <w:r>
        <w:t xml:space="preserve">                                                                                                                     předseda</w:t>
      </w:r>
    </w:p>
    <w:sectPr w:rsidR="002F5A66" w:rsidRPr="0001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D12"/>
    <w:multiLevelType w:val="hybridMultilevel"/>
    <w:tmpl w:val="2A94E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5966"/>
    <w:multiLevelType w:val="hybridMultilevel"/>
    <w:tmpl w:val="5CAA8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1875"/>
    <w:multiLevelType w:val="hybridMultilevel"/>
    <w:tmpl w:val="D8502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D4E"/>
    <w:multiLevelType w:val="hybridMultilevel"/>
    <w:tmpl w:val="6E94B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4BE0"/>
    <w:multiLevelType w:val="hybridMultilevel"/>
    <w:tmpl w:val="6EB0F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36B7"/>
    <w:multiLevelType w:val="hybridMultilevel"/>
    <w:tmpl w:val="56A2D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87216"/>
    <w:multiLevelType w:val="hybridMultilevel"/>
    <w:tmpl w:val="B45C9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76FB5"/>
    <w:multiLevelType w:val="hybridMultilevel"/>
    <w:tmpl w:val="FD4CD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C1D12"/>
    <w:multiLevelType w:val="hybridMultilevel"/>
    <w:tmpl w:val="23CEF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7B"/>
    <w:rsid w:val="00013115"/>
    <w:rsid w:val="00014EA0"/>
    <w:rsid w:val="001D45DE"/>
    <w:rsid w:val="001F796A"/>
    <w:rsid w:val="00226271"/>
    <w:rsid w:val="00236BE8"/>
    <w:rsid w:val="0026070C"/>
    <w:rsid w:val="00271360"/>
    <w:rsid w:val="00287FD1"/>
    <w:rsid w:val="002F5A66"/>
    <w:rsid w:val="00323410"/>
    <w:rsid w:val="0039570B"/>
    <w:rsid w:val="003C4568"/>
    <w:rsid w:val="004228C3"/>
    <w:rsid w:val="00440B83"/>
    <w:rsid w:val="004A71E4"/>
    <w:rsid w:val="005A5527"/>
    <w:rsid w:val="005C602F"/>
    <w:rsid w:val="005D1C8E"/>
    <w:rsid w:val="006E4C05"/>
    <w:rsid w:val="00743446"/>
    <w:rsid w:val="00874EE3"/>
    <w:rsid w:val="008C1B7B"/>
    <w:rsid w:val="009529F5"/>
    <w:rsid w:val="00955BFE"/>
    <w:rsid w:val="00B52293"/>
    <w:rsid w:val="00B71BFD"/>
    <w:rsid w:val="00BC3CCD"/>
    <w:rsid w:val="00C33B62"/>
    <w:rsid w:val="00C950DD"/>
    <w:rsid w:val="00CA55CC"/>
    <w:rsid w:val="00D35E6C"/>
    <w:rsid w:val="00EC4D80"/>
    <w:rsid w:val="00F3102E"/>
    <w:rsid w:val="00F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F61C"/>
  <w15:docId w15:val="{0FA86349-D3B4-4A4A-9B93-40C89222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VS ČR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Homolka Radek, Mgr.</dc:creator>
  <cp:lastModifiedBy>Matěj Beneš</cp:lastModifiedBy>
  <cp:revision>2</cp:revision>
  <dcterms:created xsi:type="dcterms:W3CDTF">2024-03-05T13:01:00Z</dcterms:created>
  <dcterms:modified xsi:type="dcterms:W3CDTF">2024-03-05T13:01:00Z</dcterms:modified>
</cp:coreProperties>
</file>